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Douglas Satzman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XpresSpa Group,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780 Third Avenue, 12th Floor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10017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XpresSpa Group,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July 23, 2019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333-232764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Satzman: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Paul Fischer at 202-551-3415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Telecommunications</w:t>
      </w:r>
    </w:p>
    <w:p>
      <w:pPr>
        <w:spacing w:after="0" w:line="238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Daniel Bagliebter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2019-12-19T18:21:06Z</dcterms:created>
  <dcterms:modified xsi:type="dcterms:W3CDTF">2019-12-19T18:21:06Z</dcterms:modified>
</cp:coreProperties>
</file>